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E8" w:rsidRPr="00AD7362" w:rsidRDefault="009E7AA5" w:rsidP="00B25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B258E8" w:rsidRPr="00AD7362">
        <w:rPr>
          <w:rFonts w:ascii="Times New Roman" w:eastAsia="Times New Roman" w:hAnsi="Times New Roman" w:cs="Times New Roman"/>
          <w:b/>
          <w:lang w:eastAsia="ru-RU"/>
        </w:rPr>
        <w:t>абочая про</w:t>
      </w:r>
      <w:r w:rsidR="00B258E8">
        <w:rPr>
          <w:rFonts w:ascii="Times New Roman" w:eastAsia="Times New Roman" w:hAnsi="Times New Roman" w:cs="Times New Roman"/>
          <w:b/>
          <w:lang w:eastAsia="ru-RU"/>
        </w:rPr>
        <w:t>грамма по предмету «Чтение</w:t>
      </w:r>
      <w:r w:rsidR="00B258E8" w:rsidRPr="00AD7362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 w:rsidR="00B258E8" w:rsidRPr="00AD7362">
        <w:rPr>
          <w:rFonts w:ascii="Times New Roman" w:eastAsia="Times New Roman" w:hAnsi="Times New Roman" w:cs="Times New Roman"/>
          <w:b/>
          <w:color w:val="000000"/>
        </w:rPr>
        <w:t>для обучающихся</w:t>
      </w:r>
      <w:r w:rsidR="00B258E8" w:rsidRPr="00AD7362">
        <w:rPr>
          <w:rFonts w:ascii="Times New Roman" w:eastAsia="Arial Unicode MS" w:hAnsi="Times New Roman" w:cs="Times New Roman"/>
          <w:b/>
          <w:color w:val="00000A"/>
          <w:kern w:val="1"/>
          <w:lang w:eastAsia="ar-SA"/>
        </w:rPr>
        <w:t xml:space="preserve"> с умственной отсталостью</w:t>
      </w:r>
      <w:r w:rsidR="0089754C">
        <w:rPr>
          <w:rFonts w:ascii="Times New Roman" w:eastAsia="Arial Unicode MS" w:hAnsi="Times New Roman" w:cs="Times New Roman"/>
          <w:b/>
          <w:color w:val="00000A"/>
          <w:kern w:val="1"/>
          <w:lang w:eastAsia="ar-SA"/>
        </w:rPr>
        <w:t xml:space="preserve"> </w:t>
      </w:r>
      <w:r w:rsidR="00B258E8">
        <w:rPr>
          <w:rFonts w:ascii="Times New Roman" w:eastAsia="Times New Roman" w:hAnsi="Times New Roman" w:cs="Times New Roman"/>
          <w:b/>
          <w:color w:val="000000"/>
        </w:rPr>
        <w:t xml:space="preserve">1-4 </w:t>
      </w:r>
      <w:r w:rsidR="00EF6170">
        <w:rPr>
          <w:rFonts w:ascii="Times New Roman" w:eastAsia="Times New Roman" w:hAnsi="Times New Roman" w:cs="Times New Roman"/>
          <w:b/>
          <w:color w:val="000000"/>
        </w:rPr>
        <w:t xml:space="preserve"> класс</w:t>
      </w:r>
    </w:p>
    <w:p w:rsidR="00D54F8E" w:rsidRDefault="007A7FE9" w:rsidP="00D54F8E">
      <w:pPr>
        <w:pStyle w:val="a4"/>
        <w:jc w:val="center"/>
      </w:pPr>
      <w:r>
        <w:rPr>
          <w:b/>
          <w:bCs/>
          <w:color w:val="000000"/>
        </w:rPr>
        <w:t>1.</w:t>
      </w:r>
      <w:r w:rsidR="00D54F8E">
        <w:rPr>
          <w:b/>
          <w:bCs/>
          <w:color w:val="000000"/>
        </w:rPr>
        <w:t>Пояснительная записка</w:t>
      </w:r>
    </w:p>
    <w:p w:rsidR="0089754C" w:rsidRPr="0089754C" w:rsidRDefault="009E7AA5" w:rsidP="0089754C">
      <w:pPr>
        <w:shd w:val="clear" w:color="auto" w:fill="FFFFFF"/>
        <w:spacing w:after="0" w:line="101" w:lineRule="atLeast"/>
        <w:ind w:left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Р</w:t>
      </w:r>
      <w:r w:rsidR="0089754C"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абочая программа по учебному предмету на  уровне начального  общего образования для </w:t>
      </w:r>
      <w:proofErr w:type="gramStart"/>
      <w:r w:rsidR="0089754C"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="0089754C"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умственной отсталостью (интеллектуальными нарушениями) разработана в соответствии с:</w:t>
      </w:r>
    </w:p>
    <w:p w:rsidR="0089754C" w:rsidRPr="0089754C" w:rsidRDefault="0089754C" w:rsidP="00807DD0">
      <w:pPr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89754C" w:rsidRPr="0089754C" w:rsidRDefault="0089754C" w:rsidP="00807DD0">
      <w:pPr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89754C" w:rsidRPr="0089754C" w:rsidRDefault="0089754C" w:rsidP="00807DD0">
      <w:pPr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адаптированной основной образовательной программой  МАОУ СШ №1 для </w:t>
      </w:r>
      <w:proofErr w:type="gramStart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умственной отсталостью;</w:t>
      </w:r>
    </w:p>
    <w:p w:rsidR="0089754C" w:rsidRPr="0089754C" w:rsidRDefault="0089754C" w:rsidP="00807DD0">
      <w:pPr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89754C" w:rsidRPr="0089754C" w:rsidRDefault="0089754C" w:rsidP="00807DD0">
      <w:pPr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Приказа №632 от 22.11.2019</w:t>
      </w:r>
      <w:proofErr w:type="gramStart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</w:t>
      </w:r>
      <w:proofErr w:type="gramEnd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внесении изменений в перечень учебников;</w:t>
      </w:r>
    </w:p>
    <w:p w:rsidR="0089754C" w:rsidRPr="0089754C" w:rsidRDefault="0089754C" w:rsidP="00807DD0">
      <w:pPr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Постановление № 26 от 10.07.2015г. Об утверждении </w:t>
      </w:r>
      <w:proofErr w:type="spellStart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СанПин</w:t>
      </w:r>
      <w:proofErr w:type="spellEnd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proofErr w:type="gramEnd"/>
    </w:p>
    <w:p w:rsidR="0089754C" w:rsidRPr="0089754C" w:rsidRDefault="0089754C" w:rsidP="00807DD0">
      <w:pPr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Программы специальной (коррекционной) образовательной школы VIII вида: 1-4 </w:t>
      </w:r>
      <w:proofErr w:type="spellStart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</w:t>
      </w:r>
      <w:proofErr w:type="spellEnd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.: В 2 сб. / Под ред. В.В. Воронковой. - М.: </w:t>
      </w:r>
      <w:proofErr w:type="spellStart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Гуманит</w:t>
      </w:r>
      <w:proofErr w:type="spellEnd"/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изд. центр ВЛАДОС, 2014г. </w:t>
      </w:r>
    </w:p>
    <w:p w:rsidR="0089754C" w:rsidRPr="0089754C" w:rsidRDefault="0089754C" w:rsidP="0089754C">
      <w:pPr>
        <w:shd w:val="clear" w:color="auto" w:fill="FFFFFF"/>
        <w:spacing w:after="0" w:line="101" w:lineRule="atLeast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8A59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объем знаний и умений</w:t>
      </w:r>
      <w:r w:rsidRPr="00897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7A7FE9" w:rsidRDefault="007A7FE9" w:rsidP="0089754C">
      <w:pPr>
        <w:shd w:val="clear" w:color="auto" w:fill="FFFFFF"/>
        <w:spacing w:after="0" w:line="101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2.Характеристика предмета</w:t>
      </w:r>
    </w:p>
    <w:p w:rsidR="008F1380" w:rsidRPr="008F1380" w:rsidRDefault="008F1380" w:rsidP="008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80">
        <w:rPr>
          <w:rFonts w:ascii="Times New Roman" w:hAnsi="Times New Roman" w:cs="Times New Roman"/>
          <w:sz w:val="24"/>
          <w:szCs w:val="24"/>
        </w:rPr>
        <w:t>Обучение чтению детей с умеренной умственной отсталостью ведется по звуковому аналитико – синтетическому методу. Порядок изучения звуков  и букв диктуется данными фонетики с учетом специфических особенностей познавательной деятельности  таких  детей.  Прежде чем знакомить учащихся с  той или иной буквой, необходимо провести большую работу по распознаванию соответствующего звука (выделение и различение его, правильное произношение). На первых годах обучения  учащиеся осваивают буквы, учатся слоговому чтению, много работают с буквами разрезной азбуки  и различными таблицами (работа с буквами разрезной азбуки осуществляется на всех годах обучения). Освоение слоговых структур  и упражнения в чтении слов, состоящих из усвоенных слогов, должны проводиться на основе тщательного звукового  анализа и синтеза. В соответствии с этим на уроках чтения широко используются такие дидактические пособия, как подвижная азбука, карточки со слогами, букварные настенные таблицы. При обучении чтению учитывается неоднородность  состава класса (группы) и осуществляется индивидуальный подход к учащимся. Конечная цель обучения чтению  заключается в том, чтобы более способные дети усвоили все буквы, научились их сливать в слоги и читать  несложный короткий текст  (печатный или письменный), отвечать на заданные вопросы. Так как многие из них не в состоянии осмыслить прочитанный текст. Они воспринимают его фрагментарно и поэтому передают содержание не связными между собой отрывками.</w:t>
      </w:r>
    </w:p>
    <w:p w:rsidR="008A59C2" w:rsidRDefault="008A59C2" w:rsidP="0089754C">
      <w:pPr>
        <w:shd w:val="clear" w:color="auto" w:fill="FFFFFF"/>
        <w:spacing w:after="0" w:line="101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FE9" w:rsidRDefault="007A7FE9" w:rsidP="0089754C">
      <w:pPr>
        <w:shd w:val="clear" w:color="auto" w:fill="FFFFFF"/>
        <w:spacing w:after="0" w:line="101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3.Место в учебном плане</w:t>
      </w:r>
    </w:p>
    <w:p w:rsidR="007A7FE9" w:rsidRPr="003745A9" w:rsidRDefault="007A7FE9" w:rsidP="007A7FE9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>В учебном плане отведено на изучение русского языка следующее количество часов в год:</w:t>
      </w:r>
    </w:p>
    <w:p w:rsidR="007A7FE9" w:rsidRPr="003745A9" w:rsidRDefault="007A7FE9" w:rsidP="007A7FE9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1класс-99</w:t>
      </w: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часов в год</w:t>
      </w:r>
    </w:p>
    <w:p w:rsidR="007A7FE9" w:rsidRPr="003745A9" w:rsidRDefault="007A7FE9" w:rsidP="007A7FE9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ласс-136 часа</w:t>
      </w: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год</w:t>
      </w:r>
    </w:p>
    <w:p w:rsidR="007A7FE9" w:rsidRPr="003745A9" w:rsidRDefault="007A7FE9" w:rsidP="007A7FE9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класс-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136 часа</w:t>
      </w: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год</w:t>
      </w:r>
    </w:p>
    <w:p w:rsidR="007A7FE9" w:rsidRPr="003745A9" w:rsidRDefault="007A7FE9" w:rsidP="007A7FE9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класс-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136 часа</w:t>
      </w:r>
      <w:r w:rsidRPr="003745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год</w:t>
      </w:r>
    </w:p>
    <w:p w:rsidR="00D54F8E" w:rsidRDefault="00D54F8E" w:rsidP="00D54F8E">
      <w:pPr>
        <w:shd w:val="clear" w:color="auto" w:fill="FFFFFF"/>
        <w:spacing w:after="0" w:line="1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F8E" w:rsidRPr="00D54F8E" w:rsidRDefault="007A7FE9" w:rsidP="00D54F8E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54F8E" w:rsidRPr="00D54F8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различать звуки на слух и в произношении;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анализировать слова по звуковому составу, составлять слова из букв и слогов разрезной азбуки;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плавно читать по слогам слова;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отвечать на вопросы по содержанию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или по иллюстрациям к тексту;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чтение наизусть 1-2 коротких стихотворений или четверостиший, разученных с голоса учителя.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различать звуки на слух и в произношении;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анализировать слова по звуковому составу, составлять слова из букв и слогов разрезной азбуки;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плавно читать по слогам слова, предложения, короткие тексты;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отвечать на вопросы по содержанию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и по иллюстрациям к тексту;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слушать небольшую сказку, загадку, стихотворение, рассказ;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отвечать на вопросы по содержанию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или по иллюстрациям к тексту;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чтение наизусть 3-4 коротких стихотворений или четверостиший, разученных с голоса учителя.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осознанное, правильное чтение слов по слогам;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соблюдение при чтении интонации в соответствии со знаками препинания;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ответы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на вопросы по содержанию прочитанного в связи с рассматриванием иллюстраций к тексту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>, картин;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разучивание  с голоса учителя коротких 2-4 стихотворений, чтение их перед классом;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Внеклассное чтение: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развитие интереса к книгам;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знакомство с доступными детскими книгами в чтении учителя; 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рассматривание читаемой книги.</w:t>
      </w:r>
    </w:p>
    <w:p w:rsidR="00D54F8E" w:rsidRPr="004E5794" w:rsidRDefault="00D54F8E" w:rsidP="00D54F8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4F8E" w:rsidRPr="004E5794" w:rsidRDefault="00D54F8E" w:rsidP="00D54F8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794">
        <w:rPr>
          <w:rFonts w:ascii="Times New Roman" w:hAnsi="Times New Roman" w:cs="Times New Roman"/>
          <w:i/>
          <w:sz w:val="24"/>
          <w:szCs w:val="24"/>
        </w:rPr>
        <w:t>Достатотчный</w:t>
      </w:r>
      <w:proofErr w:type="spellEnd"/>
      <w:r w:rsidRPr="004E5794">
        <w:rPr>
          <w:rFonts w:ascii="Times New Roman" w:hAnsi="Times New Roman" w:cs="Times New Roman"/>
          <w:i/>
          <w:sz w:val="24"/>
          <w:szCs w:val="24"/>
        </w:rPr>
        <w:t xml:space="preserve"> уровень: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-осознанное, правильное чтение слов по слогам;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постепенный переход к чтению целыми словами;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соблюдение при чтении интонации в соответствии со знаками препинания.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-</w:t>
      </w:r>
      <w:r w:rsidRPr="004E5794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на вопросы по содержанию  прочитанного в связи с рассматриванием  иллюстраций к тексту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, картин; 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нахождение в тексте предложений для ответа на вопросы; 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элементарная оценка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>.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4E5794">
        <w:rPr>
          <w:rFonts w:ascii="Times New Roman" w:hAnsi="Times New Roman" w:cs="Times New Roman"/>
          <w:sz w:val="24"/>
          <w:szCs w:val="24"/>
        </w:rPr>
        <w:t xml:space="preserve">пересказ содержания прочитанного по вопросам учителя с постепенным переходом к самостоятельному пересказу, близкому к тексту; 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разучивание по учебнику или с голоса учителя 3-5 коротких стихотворений, чтение их перед классом;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Внеклассное чтение: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развитие интереса к книгам;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знакомство с доступными детскими книгами в чтении учителя; 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рассматривание читаемой книги, правильное называние книги, автора; 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ответы на вопросы: о ком она, о чем в ней рассказывается?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iCs/>
        </w:rPr>
      </w:pP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  <w:iCs/>
        </w:rPr>
      </w:pPr>
      <w:r w:rsidRPr="004E5794">
        <w:rPr>
          <w:b/>
          <w:iCs/>
        </w:rPr>
        <w:t>3 класс</w:t>
      </w:r>
    </w:p>
    <w:p w:rsidR="00D54F8E" w:rsidRPr="004E5794" w:rsidRDefault="00D54F8E" w:rsidP="00D54F8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сознанное, правильное чтение текста вслух по слогам после работы над ним под руководством учителя. Слоговое чтение трудных по смыслу и слоговой структуре слов.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соблюдение при чтении знаков препинания;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ответы на вопросы, о ком или о чем говорится в прочитанном тексте. Установление связи отдельных мест текста, слов и выражений с иллюстрацией.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подведение учащихся к выводам из прочитанного, сравнение прочитанного с опытом детей и с содержанием другого знакомого текста.</w:t>
      </w:r>
      <w:r w:rsidRPr="004E5794">
        <w:rPr>
          <w:b/>
        </w:rPr>
        <w:t>     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деление текста на части с помощью учителя,  составление картинного плана; рисование словарных картин;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чтение диалогов. Драматизация простейших оценок из рассказов и сказок.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работа с помощью учителя по заданиям и вопросам, помещенным в книге для чтения.</w:t>
      </w:r>
    </w:p>
    <w:p w:rsidR="00D54F8E" w:rsidRPr="004E5794" w:rsidRDefault="00D54F8E" w:rsidP="00D5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разучивание по учебнику или с голоса учителя 3-5 коротких стихотворений, чтение их перед классом;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 xml:space="preserve">- чтение доступных детских книжек. </w:t>
      </w:r>
    </w:p>
    <w:p w:rsidR="00D54F8E" w:rsidRPr="004E5794" w:rsidRDefault="00D54F8E" w:rsidP="00D54F8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794">
        <w:rPr>
          <w:rFonts w:ascii="Times New Roman" w:hAnsi="Times New Roman" w:cs="Times New Roman"/>
          <w:i/>
          <w:sz w:val="24"/>
          <w:szCs w:val="24"/>
        </w:rPr>
        <w:t>Достатотчный</w:t>
      </w:r>
      <w:proofErr w:type="spellEnd"/>
      <w:r w:rsidRPr="004E5794">
        <w:rPr>
          <w:rFonts w:ascii="Times New Roman" w:hAnsi="Times New Roman" w:cs="Times New Roman"/>
          <w:i/>
          <w:sz w:val="24"/>
          <w:szCs w:val="24"/>
        </w:rPr>
        <w:t xml:space="preserve"> уровень: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осознанное и правильное чтение текста вслух по слогам и целыми словами;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выразительное чтение: соблюдение пауз между предложениями, логического ударения, необходимой интонации.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 xml:space="preserve">- выделение главной мысли произведения, осознание последовательности, причинности и смысла читаемого. 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деление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выделенных учителем слов и оборотов речи.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подведение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 xml:space="preserve">- самостоятельный полный и выборочный пересказ, рассказ по аналогии с </w:t>
      </w:r>
      <w:proofErr w:type="gramStart"/>
      <w:r w:rsidRPr="004E5794">
        <w:t>прочитанным</w:t>
      </w:r>
      <w:proofErr w:type="gramEnd"/>
      <w:r w:rsidRPr="004E5794">
        <w:t>;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>- выразительное чтение наизусть 5-6 стихотворений;</w:t>
      </w:r>
    </w:p>
    <w:p w:rsidR="00D54F8E" w:rsidRPr="004E5794" w:rsidRDefault="00D54F8E" w:rsidP="00D54F8E">
      <w:pPr>
        <w:pStyle w:val="a7"/>
        <w:spacing w:before="0" w:beforeAutospacing="0" w:after="0" w:afterAutospacing="0"/>
        <w:ind w:firstLine="567"/>
        <w:jc w:val="both"/>
      </w:pPr>
      <w:r w:rsidRPr="004E5794">
        <w:t xml:space="preserve">- чтение доступных детских книг из школьной библиотеки и детских газет,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 w:rsidRPr="004E5794">
        <w:t>из</w:t>
      </w:r>
      <w:proofErr w:type="gramEnd"/>
      <w:r w:rsidRPr="004E5794">
        <w:t xml:space="preserve"> прочитанного.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</w:rPr>
      </w:pPr>
      <w:r w:rsidRPr="004E5794">
        <w:rPr>
          <w:b/>
        </w:rPr>
        <w:t>4 класс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осознанное и правильное чтение текста вслух по слогам и целыми словами;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пересказ содержания прочитанного текста по вопросам;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участие в коллективной работе по оценке поступков героев и событий;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выразительное чтение наизусть 5-7 коротких стихотворений.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ответы на вопросы учителя по прочитанному тексту;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определение основной мысли текста после предварительного его анализа;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чтение текста молча с выполнением заданий учителя;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определение главных действующих лиц произведения; элементарная оценка их поступков;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пересказ текста по частям с опорой на вопросы учителя, картинный план или иллюстрацию;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выразительное чтение наизусть 7-8 стихотворений.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</w:rPr>
      </w:pPr>
    </w:p>
    <w:p w:rsidR="007A7FE9" w:rsidRPr="004E5794" w:rsidRDefault="007A7FE9" w:rsidP="007A7FE9">
      <w:pPr>
        <w:pStyle w:val="a7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</w:rPr>
      </w:pPr>
      <w:r w:rsidRPr="007A7FE9">
        <w:rPr>
          <w:b/>
        </w:rPr>
        <w:t>5.</w:t>
      </w:r>
      <w:r>
        <w:rPr>
          <w:b/>
        </w:rPr>
        <w:t>.Содержание учебного предмета</w:t>
      </w:r>
    </w:p>
    <w:p w:rsidR="007A7FE9" w:rsidRPr="004E5794" w:rsidRDefault="007A7FE9" w:rsidP="007A7FE9">
      <w:pPr>
        <w:pStyle w:val="a6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7A7FE9" w:rsidRPr="004E5794" w:rsidRDefault="007A7FE9" w:rsidP="007A7FE9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A7FE9" w:rsidRPr="004E5794" w:rsidRDefault="007A7FE9" w:rsidP="007A7FE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Подготовка к усвоению грамоты.</w:t>
      </w:r>
    </w:p>
    <w:p w:rsidR="007A7FE9" w:rsidRPr="004E5794" w:rsidRDefault="007A7FE9" w:rsidP="007A7FE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 xml:space="preserve">Подготовка к усвоению первоначальных навыков чтения. </w:t>
      </w:r>
    </w:p>
    <w:p w:rsidR="00D54F8E" w:rsidRPr="004E5794" w:rsidRDefault="007A7FE9" w:rsidP="007A7FE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794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 xml:space="preserve"> </w:t>
      </w:r>
      <w:r w:rsidR="00D54F8E" w:rsidRPr="004E5794">
        <w:rPr>
          <w:rFonts w:ascii="Times New Roman" w:hAnsi="Times New Roman" w:cs="Times New Roman"/>
          <w:sz w:val="24"/>
          <w:szCs w:val="24"/>
        </w:rPr>
        <w:t>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D54F8E" w:rsidRPr="004E5794" w:rsidRDefault="00D54F8E" w:rsidP="00D54F8E">
      <w:pPr>
        <w:pStyle w:val="Default"/>
        <w:tabs>
          <w:tab w:val="left" w:pos="426"/>
        </w:tabs>
        <w:ind w:firstLine="567"/>
        <w:jc w:val="both"/>
        <w:rPr>
          <w:b/>
          <w:iCs/>
          <w:color w:val="auto"/>
        </w:rPr>
      </w:pPr>
      <w:r w:rsidRPr="004E5794">
        <w:rPr>
          <w:b/>
          <w:iCs/>
          <w:color w:val="auto"/>
        </w:rPr>
        <w:t>Обучение грамоте.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 xml:space="preserve">Формирование элементарных навыков чтения. 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Звуки речи. Выделение звука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rStyle w:val="a9"/>
        </w:rPr>
        <w:t xml:space="preserve">1-й этап. </w:t>
      </w:r>
      <w:r w:rsidRPr="004E5794">
        <w:t xml:space="preserve">Изучение звуков и букв: </w:t>
      </w:r>
      <w:r w:rsidRPr="004E5794">
        <w:rPr>
          <w:rStyle w:val="a8"/>
        </w:rPr>
        <w:t xml:space="preserve">а, у, о, </w:t>
      </w:r>
      <w:proofErr w:type="gramStart"/>
      <w:r w:rsidRPr="004E5794">
        <w:rPr>
          <w:rStyle w:val="a8"/>
        </w:rPr>
        <w:t>м</w:t>
      </w:r>
      <w:proofErr w:type="gramEnd"/>
      <w:r w:rsidRPr="004E5794">
        <w:rPr>
          <w:rStyle w:val="a8"/>
        </w:rPr>
        <w:t>, с, х</w:t>
      </w:r>
      <w:r w:rsidRPr="004E5794"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Образование из усвоенных звуков и букв слов (</w:t>
      </w:r>
      <w:proofErr w:type="gramStart"/>
      <w:r w:rsidRPr="004E5794">
        <w:rPr>
          <w:rStyle w:val="a8"/>
        </w:rPr>
        <w:t>ау</w:t>
      </w:r>
      <w:proofErr w:type="gramEnd"/>
      <w:r w:rsidRPr="004E5794">
        <w:rPr>
          <w:rStyle w:val="a8"/>
        </w:rPr>
        <w:t xml:space="preserve">, </w:t>
      </w:r>
      <w:proofErr w:type="spellStart"/>
      <w:r w:rsidRPr="004E5794">
        <w:rPr>
          <w:rStyle w:val="a8"/>
        </w:rPr>
        <w:t>уа</w:t>
      </w:r>
      <w:proofErr w:type="spellEnd"/>
      <w:r w:rsidRPr="004E5794">
        <w:rPr>
          <w:rStyle w:val="a8"/>
        </w:rPr>
        <w:t xml:space="preserve">, </w:t>
      </w:r>
      <w:proofErr w:type="spellStart"/>
      <w:r w:rsidRPr="004E5794">
        <w:rPr>
          <w:rStyle w:val="a8"/>
        </w:rPr>
        <w:t>ам</w:t>
      </w:r>
      <w:proofErr w:type="spellEnd"/>
      <w:r w:rsidRPr="004E5794">
        <w:rPr>
          <w:rStyle w:val="a8"/>
        </w:rPr>
        <w:t xml:space="preserve">, ум </w:t>
      </w:r>
      <w:r w:rsidRPr="004E5794">
        <w:t>и др.), чтение этих слов с протяжным произношением.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Образование и чтение открытых и закрытых двух звуковых слогов, сравнение их. Составление и чтение слов из этих слогов.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rStyle w:val="a9"/>
        </w:rPr>
        <w:t xml:space="preserve">2-й этап. </w:t>
      </w:r>
      <w:r w:rsidRPr="004E5794">
        <w:t xml:space="preserve">Повторение пройденных звуков и букв и изучение новых: </w:t>
      </w:r>
      <w:r w:rsidRPr="004E5794">
        <w:rPr>
          <w:rStyle w:val="a8"/>
        </w:rPr>
        <w:t>ш, л, н, ы, р</w:t>
      </w:r>
      <w:r w:rsidRPr="004E5794"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Образование открытых и закрытых двух звуковых слогов из вновь изученных звуков, чтение этих слогов протяжно и слитно.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a8"/>
        </w:rPr>
      </w:pPr>
      <w:r w:rsidRPr="004E5794">
        <w:t>Составление и чтение слов из двух усвоенных слоговых структур (</w:t>
      </w:r>
      <w:proofErr w:type="spellStart"/>
      <w:proofErr w:type="gramStart"/>
      <w:r w:rsidRPr="004E5794">
        <w:rPr>
          <w:rStyle w:val="a8"/>
        </w:rPr>
        <w:t>ма-ма</w:t>
      </w:r>
      <w:proofErr w:type="spellEnd"/>
      <w:proofErr w:type="gramEnd"/>
      <w:r w:rsidRPr="004E5794">
        <w:rPr>
          <w:rStyle w:val="a8"/>
        </w:rPr>
        <w:t>, мы-ла</w:t>
      </w:r>
      <w:r w:rsidRPr="004E5794">
        <w:t>)</w:t>
      </w:r>
      <w:r w:rsidRPr="004E5794">
        <w:rPr>
          <w:rStyle w:val="a8"/>
        </w:rPr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a8"/>
        </w:rPr>
      </w:pPr>
      <w:r w:rsidRPr="004E5794">
        <w:t>Образование и чтение трехбуквенных слов, состоящих из одного закрытого слога (</w:t>
      </w:r>
      <w:r w:rsidRPr="004E5794">
        <w:rPr>
          <w:rStyle w:val="a8"/>
        </w:rPr>
        <w:t>сом</w:t>
      </w:r>
      <w:r w:rsidRPr="004E5794">
        <w:t>)</w:t>
      </w:r>
      <w:r w:rsidRPr="004E5794">
        <w:rPr>
          <w:rStyle w:val="a8"/>
        </w:rPr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rStyle w:val="a9"/>
        </w:rPr>
        <w:lastRenderedPageBreak/>
        <w:t xml:space="preserve">3-й этап. </w:t>
      </w:r>
      <w:r w:rsidRPr="004E5794">
        <w:t xml:space="preserve">Повторение пройденных звуков и букв, изучение новых: </w:t>
      </w:r>
      <w:r w:rsidRPr="004E5794">
        <w:rPr>
          <w:rStyle w:val="a8"/>
        </w:rPr>
        <w:t xml:space="preserve">к, </w:t>
      </w:r>
      <w:proofErr w:type="gramStart"/>
      <w:r w:rsidRPr="004E5794">
        <w:rPr>
          <w:rStyle w:val="a8"/>
        </w:rPr>
        <w:t>п</w:t>
      </w:r>
      <w:proofErr w:type="gramEnd"/>
      <w:r w:rsidRPr="004E5794">
        <w:rPr>
          <w:rStyle w:val="a8"/>
        </w:rPr>
        <w:t>, и, з, в, ж, б, г, д, й, ь, т</w:t>
      </w:r>
      <w:r w:rsidRPr="004E5794"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Подбор слов с заданным звуком и определение его нахождения в словах (в начале, в середине, в конце).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a8"/>
        </w:rPr>
      </w:pPr>
      <w:r w:rsidRPr="004E5794">
        <w:t>Образование и чтение открытых и закрытых слогов с твердыми и мягкими согласными в начале слога (</w:t>
      </w:r>
      <w:r w:rsidRPr="004E5794">
        <w:rPr>
          <w:rStyle w:val="a8"/>
        </w:rPr>
        <w:t>па, ли, лук, вил</w:t>
      </w:r>
      <w:r w:rsidRPr="004E5794">
        <w:t>)</w:t>
      </w:r>
      <w:r w:rsidRPr="004E5794">
        <w:rPr>
          <w:rStyle w:val="a8"/>
        </w:rPr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a9"/>
        </w:rPr>
      </w:pPr>
      <w:r w:rsidRPr="004E5794">
        <w:t>Составление и чтение слов из усвоенных слоговых структур (</w:t>
      </w:r>
      <w:proofErr w:type="gramStart"/>
      <w:r w:rsidRPr="004E5794">
        <w:rPr>
          <w:rStyle w:val="a9"/>
        </w:rPr>
        <w:t>пи-ла</w:t>
      </w:r>
      <w:proofErr w:type="gramEnd"/>
      <w:r w:rsidRPr="004E5794">
        <w:rPr>
          <w:rStyle w:val="a9"/>
        </w:rPr>
        <w:t>, со-</w:t>
      </w:r>
      <w:proofErr w:type="spellStart"/>
      <w:r w:rsidRPr="004E5794">
        <w:rPr>
          <w:rStyle w:val="a9"/>
        </w:rPr>
        <w:t>ло</w:t>
      </w:r>
      <w:proofErr w:type="spellEnd"/>
      <w:r w:rsidRPr="004E5794">
        <w:rPr>
          <w:rStyle w:val="a9"/>
        </w:rPr>
        <w:t>-</w:t>
      </w:r>
      <w:proofErr w:type="spellStart"/>
      <w:r w:rsidRPr="004E5794">
        <w:rPr>
          <w:rStyle w:val="a9"/>
        </w:rPr>
        <w:t>ма</w:t>
      </w:r>
      <w:proofErr w:type="spellEnd"/>
      <w:r w:rsidRPr="004E5794">
        <w:rPr>
          <w:rStyle w:val="a9"/>
        </w:rPr>
        <w:t>, гор-ка, пар-та, ко-тик</w:t>
      </w:r>
      <w:r w:rsidRPr="004E5794">
        <w:t>)</w:t>
      </w:r>
      <w:r w:rsidRPr="004E5794">
        <w:rPr>
          <w:rStyle w:val="a9"/>
        </w:rPr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Чтение предложений из двух-трех слов.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rStyle w:val="a9"/>
        </w:rPr>
        <w:t xml:space="preserve">4-й этап. </w:t>
      </w:r>
      <w:r w:rsidRPr="004E5794">
        <w:t xml:space="preserve">Повторение пройденных звуков и букв, изучение новых: </w:t>
      </w:r>
      <w:r w:rsidRPr="004E5794">
        <w:rPr>
          <w:rStyle w:val="a8"/>
        </w:rPr>
        <w:t>е, я, ю, ц, ч, щ, ф, э, ъ</w:t>
      </w:r>
      <w:r w:rsidRPr="004E5794">
        <w:t>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Практическое различение при чтении и письме гласных и согласных; согласных звонких и глухих (в сильной позиции); твердых и мягких.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4E5794">
        <w:rPr>
          <w:rStyle w:val="a8"/>
        </w:rPr>
        <w:t>тра</w:t>
      </w:r>
      <w:proofErr w:type="spellEnd"/>
      <w:r w:rsidRPr="004E5794">
        <w:rPr>
          <w:rStyle w:val="a8"/>
        </w:rPr>
        <w:t xml:space="preserve">, </w:t>
      </w:r>
      <w:proofErr w:type="spellStart"/>
      <w:r w:rsidRPr="004E5794">
        <w:rPr>
          <w:rStyle w:val="a8"/>
        </w:rPr>
        <w:t>кни</w:t>
      </w:r>
      <w:proofErr w:type="spellEnd"/>
      <w:r w:rsidRPr="004E5794">
        <w:rPr>
          <w:rStyle w:val="a8"/>
        </w:rPr>
        <w:t xml:space="preserve">, </w:t>
      </w:r>
      <w:proofErr w:type="spellStart"/>
      <w:r w:rsidRPr="004E5794">
        <w:rPr>
          <w:rStyle w:val="a8"/>
        </w:rPr>
        <w:t>пле</w:t>
      </w:r>
      <w:proofErr w:type="spellEnd"/>
      <w:r w:rsidRPr="004E5794">
        <w:t>).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Отчетливое </w:t>
      </w:r>
      <w:proofErr w:type="spellStart"/>
      <w:r w:rsidRPr="004E5794">
        <w:t>послоговое</w:t>
      </w:r>
      <w:proofErr w:type="spellEnd"/>
      <w:r w:rsidRPr="004E5794">
        <w:t xml:space="preserve"> чтение коротких букварных текстов.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Содержание чтения (круг чтения).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>, сказка). Небольшие рассказы и стихотворения русских писателей о природе, о жизни детей и взрослых, о труде, о народных праздниках, о нравственных и этических нормах поведения.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Примерная тематика произведений.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Произведения о родной природе, об отношении человека к природе, к животным, к труду, друг к другу; о жизни детей, их дружбе и товариществе; произведения о добре и зле.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Жанровое разнообразие.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Сказки, рассказы, стихотворения, пословицы, поговорки, загадки, считалки,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>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Навык чтения: 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Осознанное, правильное, плавное чтение по слогам вслух. Формирование навыков выразительного чтения (соблюдение пауз на знаках препинания).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Понимание слов и выражений, употребляемых в тексте с рассматриванием иллюстраций к тексту. Различение простейших случаев многозначности и сравнений. Организованное участие в общей беседе (умение слушать вопрос, отвечать на него, используя слова вопроса). Составление простых нераспространённых предложений на основе демонстрируемого действия и действия изображённого на картинке, добавление к ним одного пояснительного слова по вопросам.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Содержание чтения (круг чтения).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Произведения устного народного творчества (пословица, скороговорка, загадка, </w:t>
      </w:r>
      <w:proofErr w:type="spellStart"/>
      <w:r w:rsidRPr="004E5794">
        <w:t>потешка</w:t>
      </w:r>
      <w:proofErr w:type="spellEnd"/>
      <w:r w:rsidRPr="004E5794">
        <w:t xml:space="preserve">, </w:t>
      </w:r>
      <w:proofErr w:type="spellStart"/>
      <w:r w:rsidRPr="004E5794">
        <w:t>закличка</w:t>
      </w:r>
      <w:proofErr w:type="spellEnd"/>
      <w:r w:rsidRPr="004E5794">
        <w:t>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Разучивание по учебнику или с голоса учителя коротких стихотворений, чтение их перед классом.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Примерная тематика произведений: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Произведения о  родной природе, об отношении человека к природе, к животным, к труду, друг к другу; о жизни детей, их дружбе и товариществе; произведения о добре и зле.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Жанровое разнообразие: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Сказки, рассказы, стихотворения, пословицы, поговорки, загадки, считалки,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>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Навык чтения: 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>Осознанное, правильное, плавное чтение по слогам  вслух. Формирование навыков выразительного чтения (соблюдение пауз на знаках препинания). Формирование навыков умения и самоконтроля.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Понимание слов и выражений, употребляемых в тексте с рассматриванием иллюстраций к тексту. Нахождение в тексте предложений для ответа на вопросы. Различение простейших случаев многозначности и сравнений. Элементарная оценка </w:t>
      </w:r>
      <w:proofErr w:type="gramStart"/>
      <w:r w:rsidRPr="004E5794">
        <w:t>прочитанного</w:t>
      </w:r>
      <w:proofErr w:type="gramEnd"/>
      <w:r w:rsidRPr="004E5794">
        <w:t xml:space="preserve">. Пересказ содержания прочитанного </w:t>
      </w:r>
      <w:proofErr w:type="gramStart"/>
      <w:r w:rsidRPr="004E5794">
        <w:t>по вопросам учителя с постепенным переходом к Разучивание в течение года небольших по объему</w:t>
      </w:r>
      <w:proofErr w:type="gramEnd"/>
      <w:r w:rsidRPr="004E5794">
        <w:t xml:space="preserve"> стихотворений, чтение их перед классом.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Содержание чтения (круг чтения).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>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Примерная тематика произведений: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Произведения о Родине, родной природе, об отношении человека к природе, к животным, к труду, друг к другу; о жизни детей, их дружбе и товариществе; произведения о добре и зле.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Жанровое разнообразие: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Сказки, рассказы, стихотворения, басни, пословицы, поговорки, загадки, считалки,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>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Навык чтения: 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Осознанное, правильное, плавное чтение  с переходом на чтение целыми словами вслух и про себя. Формирование навыков выразительного чтения (соблюдение пауз на знаках препинания, выбор соответствующего тона, голоса, чтение по ролям и драматизация разнообразных диалогов).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Формирование навыков умения и самоконтроля и самооценки.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Понимание и объяснение слов и выражений, употребляемых в тексте с рассматриванием иллюстраций к тексту. Нахождение в тексте предложений для ответа на вопросы. Ответы на вопросы, о ком или о чём говорится в прочитанном тексте.  Различение простейших случаев многозначности и сравнений. Подведение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к выводам из прочитанного. Сравнение прочитанного с опытом детей и с содержанием другого знакомого текста. Деление текста на части, коллективное придумывание заголовков к выделенным частям;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Внеклассное чтение.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, пересказ. 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Подготовка </w:t>
      </w:r>
      <w:proofErr w:type="gramStart"/>
      <w:r w:rsidRPr="004E5794">
        <w:t>обучающихся</w:t>
      </w:r>
      <w:proofErr w:type="gramEnd"/>
      <w:r w:rsidRPr="004E5794">
        <w:t xml:space="preserve">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Чтение доступных детских книжек. Ответы на вопросы по содержанию </w:t>
      </w:r>
      <w:proofErr w:type="gramStart"/>
      <w:r w:rsidRPr="004E5794">
        <w:t>прочитанного</w:t>
      </w:r>
      <w:proofErr w:type="gramEnd"/>
      <w:r w:rsidRPr="004E5794">
        <w:t xml:space="preserve"> и объяснение иллюстраций.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Содержание чтения (круг чтения).</w:t>
      </w:r>
    </w:p>
    <w:p w:rsidR="00D54F8E" w:rsidRPr="004E5794" w:rsidRDefault="00D54F8E" w:rsidP="00D54F8E">
      <w:pPr>
        <w:pStyle w:val="a7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Произведения устного народного творчества (пословица, скороговорка, загадка, </w:t>
      </w:r>
      <w:proofErr w:type="spellStart"/>
      <w:r w:rsidRPr="004E5794">
        <w:t>потешка</w:t>
      </w:r>
      <w:proofErr w:type="spellEnd"/>
      <w:r w:rsidRPr="004E5794">
        <w:t xml:space="preserve">, </w:t>
      </w:r>
      <w:proofErr w:type="spellStart"/>
      <w:r w:rsidRPr="004E5794">
        <w:t>закличка</w:t>
      </w:r>
      <w:proofErr w:type="spellEnd"/>
      <w:r w:rsidRPr="004E5794"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</w:t>
      </w:r>
      <w:r w:rsidRPr="004E5794">
        <w:lastRenderedPageBreak/>
        <w:t>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историческом прошлом. Заучивание наизусть стихотворений, басен.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Примерная тематика произведений: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Произведения о Родине, родной природе, об отношении человека к природе, к животным, к труду, друг к другу; о жизни детей, их дружбе и товариществе; произведения о добре и зле.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Жанровое разнообразие: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94">
        <w:rPr>
          <w:rFonts w:ascii="Times New Roman" w:hAnsi="Times New Roman" w:cs="Times New Roman"/>
          <w:sz w:val="24"/>
          <w:szCs w:val="24"/>
        </w:rPr>
        <w:t xml:space="preserve">Сказки, рассказы, стихотворения, басни, пословицы, поговорки, загадки, считалки, </w:t>
      </w:r>
      <w:proofErr w:type="spellStart"/>
      <w:r w:rsidRPr="004E57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E5794">
        <w:rPr>
          <w:rFonts w:ascii="Times New Roman" w:hAnsi="Times New Roman" w:cs="Times New Roman"/>
          <w:sz w:val="24"/>
          <w:szCs w:val="24"/>
        </w:rPr>
        <w:t>, песни, былины.</w:t>
      </w:r>
      <w:proofErr w:type="gramEnd"/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Навык чтения: 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Осознанное, правильное, выразительное чтение  целыми словами вслух и про себя. Формирование навыков выразительного чтения (соблюдение пауз на знаках препинания, выбор соответствующего тона, голоса, чтение по ролям и драматизация разнообразных диалогов).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Формирование навыков умения и самоконтроля и самооценки.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Понимание и объяснение слов и выражений, употребляемых в тексте. Различение простейших случаев многозначности и сравнений. Деление текста на  законченные по смыслу части по данным заглавиям, коллективное составление плана и определение основной мысли под руководством учителя. Выделение главных действующих лиц. Оценка их поступков. Выбор в тексте слов, выражений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>характеризующих героев, события, картины природы. Самостоятельный полный или выборочный пересказ.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Внеклассное чтение.</w:t>
      </w:r>
    </w:p>
    <w:p w:rsidR="00D54F8E" w:rsidRPr="004E5794" w:rsidRDefault="00D54F8E" w:rsidP="00D54F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eastAsia="Times New Roman" w:hAnsi="Times New Roman" w:cs="Times New Roman"/>
          <w:sz w:val="24"/>
          <w:szCs w:val="24"/>
        </w:rPr>
        <w:t xml:space="preserve">Чтение доступных детских книг из школьной библиотеки и детских газет,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 w:rsidRPr="004E579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E5794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прочитанного.</w:t>
      </w:r>
      <w:r w:rsidRPr="004E5794">
        <w:rPr>
          <w:rFonts w:ascii="Times New Roman" w:hAnsi="Times New Roman" w:cs="Times New Roman"/>
          <w:sz w:val="24"/>
          <w:szCs w:val="24"/>
        </w:rPr>
        <w:t xml:space="preserve"> Отчет о прочитанной книге.</w:t>
      </w:r>
    </w:p>
    <w:p w:rsidR="00807DD0" w:rsidRPr="005B7AA8" w:rsidRDefault="007A7FE9" w:rsidP="000B03B7">
      <w:pPr>
        <w:pStyle w:val="a4"/>
        <w:jc w:val="center"/>
        <w:rPr>
          <w:b/>
        </w:rPr>
      </w:pPr>
      <w:r>
        <w:rPr>
          <w:b/>
        </w:rPr>
        <w:t>6</w:t>
      </w:r>
      <w:r w:rsidR="000B03B7">
        <w:rPr>
          <w:b/>
        </w:rPr>
        <w:t xml:space="preserve">  </w:t>
      </w:r>
      <w:r w:rsidR="00807DD0">
        <w:rPr>
          <w:b/>
        </w:rPr>
        <w:t>Календарно-тематическое планирование по чтению</w:t>
      </w:r>
      <w:r w:rsidR="00807DD0" w:rsidRPr="005B7AA8">
        <w:rPr>
          <w:b/>
        </w:rPr>
        <w:t xml:space="preserve">  1  </w:t>
      </w:r>
      <w:r w:rsidR="00807DD0">
        <w:rPr>
          <w:b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8048"/>
        <w:gridCol w:w="784"/>
      </w:tblGrid>
      <w:tr w:rsidR="00807DD0" w:rsidRPr="00572A95" w:rsidTr="00807DD0">
        <w:trPr>
          <w:trHeight w:val="509"/>
        </w:trPr>
        <w:tc>
          <w:tcPr>
            <w:tcW w:w="394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2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394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07DD0" w:rsidRPr="00572A95" w:rsidTr="00807DD0">
        <w:trPr>
          <w:trHeight w:val="509"/>
        </w:trPr>
        <w:tc>
          <w:tcPr>
            <w:tcW w:w="394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8E45AD" w:rsidTr="00807DD0">
        <w:trPr>
          <w:trHeight w:val="509"/>
        </w:trPr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8E45AD" w:rsidTr="00807DD0">
        <w:trPr>
          <w:trHeight w:val="306"/>
        </w:trPr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Беседа на тему «Здравствуй, школа». Классная комната. Перемены в школе. Их назначение. Правила поведения на переменах.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Семья. Беседа «Имя и отчество родителей». Слово. Предмет и слово.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«Учебные принадлежности. Игрушки». Слово. Предмет и слово.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Предложение. Составление и анализ предложения.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на тему «Утро школьника», «Занятия детей». Составление предложений из двух слов.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на тему «Школьный сад». Понятие слог как часть слова.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на тему «Огород». Деление слов на слоги.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Понятие «звук». Выделение в слове гласного звука «а», «у». Гласный звук в начале слова.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на тему «В лесу». Выделение согласного звука «м» в начале слова.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 по содержанию русской народной сказки «Колобок», «Репка» и рассказывание сказки.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Букварный период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а. Выделение звука в словах. Конструирование буквы из различных материалов.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у. Выделение звука в словах. Конструирование буквы.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 М, м. Выделение звука в словах. Конструирование М, м из различных материалов.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Составление и чтение прямых и обратных слогов. Звукобуквенный анализ.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о. Выделение звука в словах.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Составление и чтение прямых и обратных слогов. Чтение слов из двух слогов.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с. Выделение звука в словах.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Составление и чтение слогов, слов. Звукобуквенный анализ.</w:t>
            </w:r>
            <w:r>
              <w:rPr>
                <w:color w:val="333333"/>
              </w:rPr>
              <w:t xml:space="preserve"> </w:t>
            </w:r>
            <w:r w:rsidRPr="00CB04FC">
              <w:rPr>
                <w:color w:val="333333"/>
              </w:rPr>
              <w:t>Предложение.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 Х, х. Выделение звука в словах.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Составление и чтение слогов, слов с буквой х. Составление рассказа по картинке.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 с кассой букв. Составление и чтение слогов, слов.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 xml:space="preserve">Звук и буква </w:t>
            </w:r>
            <w:proofErr w:type="gramStart"/>
            <w:r w:rsidRPr="00CB04FC">
              <w:rPr>
                <w:color w:val="333333"/>
              </w:rPr>
              <w:t>Ш</w:t>
            </w:r>
            <w:proofErr w:type="gramEnd"/>
            <w:r w:rsidRPr="00CB04FC">
              <w:rPr>
                <w:color w:val="333333"/>
              </w:rPr>
              <w:t>, ш. Выделение звука в словах. Чтение прямых и обратных слогов.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Дифференциация звуков ш-с. Чтение слов.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 Л, л. Выделение звука в словах. Чтение слогов, слов.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слов, предложений. Звукобуквенный анализ.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 ы. Выделение звука в словах. Составление и чтение слогов.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слов, предложений с буквой ы.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 Н, н. Составление и чтение слов с данной буквой.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слов, звукобуквенный анализ. Работа с кассой букв. Чтение рассказов.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Звук и буква 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р. Составление и чтение слогов, слов.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 с данной буквой. Звукобуквенный анализ. Чтение текстов.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Сопоставление звуков р-л. Чтение слов, предложений. Чтение текстов.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Повторение изученных букв. Чтение слов, предложений.</w:t>
            </w:r>
            <w:r>
              <w:rPr>
                <w:color w:val="333333"/>
              </w:rPr>
              <w:t xml:space="preserve"> </w:t>
            </w:r>
            <w:r w:rsidRPr="00CB04FC">
              <w:rPr>
                <w:color w:val="333333"/>
              </w:rPr>
              <w:t>Скоро праздник Новый год. Беседа по теме.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предложений, текста с изученными буквами.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к. Составление и чтение слов, предложений.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слов, предложений с буквой «к». Звукобуквенный анализ.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2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Звук и буква 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п. Составление и чтение слов, предложений.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слов, предложений с буквой «п». Работа с кассой букв. Анализ предложений.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слов, предложений. Работа по картинке.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Звук и буква </w:t>
            </w:r>
            <w:proofErr w:type="spell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,т</w:t>
            </w:r>
            <w:proofErr w:type="spellEnd"/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Составление и чтение слов и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слов, предложений. Работа по картинке.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и. Составление и чтение слов и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Чтение слов, предложений. Работа по картинке.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Слог «ши». Чтение слов и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 xml:space="preserve">Звук и буква </w:t>
            </w:r>
            <w:proofErr w:type="gramStart"/>
            <w:r w:rsidRPr="00CB04FC">
              <w:rPr>
                <w:color w:val="333333"/>
              </w:rPr>
              <w:t>З</w:t>
            </w:r>
            <w:proofErr w:type="gramEnd"/>
            <w:r w:rsidRPr="00CB04FC">
              <w:rPr>
                <w:color w:val="333333"/>
              </w:rPr>
              <w:t>, з. Составление и чтение слов и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Дифференциация з-с. Чтение слов, текстов.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в. Чтение слов,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текста. Работа по картинке.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Ж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ж. Чтение слов и предложений. Работа по картинке.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Слог «</w:t>
            </w:r>
            <w:proofErr w:type="spell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 Чтение слов, работа с кассой букв.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Дифференциация </w:t>
            </w:r>
            <w:proofErr w:type="spell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-ши. Слоги </w:t>
            </w:r>
            <w:proofErr w:type="spell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-ши. Чтение слов, текстов.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б. Чтение слов и предложений. Чтение текстов.</w:t>
            </w:r>
          </w:p>
        </w:tc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12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Дифференциация б-п. Составление и чтение слов,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</w:t>
            </w: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Звук и буква Г, г. Составление и чтение слов,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Дифференциация г-к. Чтение слов, текстов.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Составление и чтение слов, текстов.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Дифференциация 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д-т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Чтение слов, текстов.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 и буква й. Составление и чтение слов,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Сопоставление й-и. Чтение слов, предложений. Текст. Пересказ текста.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Буква «ь» - как показатель мягкости согласного. Чтение слов и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70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Повторение изученных букв. Чтение слов, текстов. Работа по картинке.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71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</w:t>
            </w:r>
            <w:proofErr w:type="gramStart"/>
            <w:r w:rsidRPr="00CB04FC">
              <w:rPr>
                <w:color w:val="333333"/>
              </w:rPr>
              <w:t xml:space="preserve"> Е</w:t>
            </w:r>
            <w:proofErr w:type="gramEnd"/>
            <w:r w:rsidRPr="00CB04FC">
              <w:rPr>
                <w:color w:val="333333"/>
              </w:rPr>
              <w:t>, е. Составление и чтение слов,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72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 xml:space="preserve">Буква </w:t>
            </w:r>
            <w:proofErr w:type="gramStart"/>
            <w:r w:rsidRPr="00CB04FC">
              <w:rPr>
                <w:color w:val="333333"/>
              </w:rPr>
              <w:t>е-</w:t>
            </w:r>
            <w:proofErr w:type="gramEnd"/>
            <w:r w:rsidRPr="00CB04FC">
              <w:rPr>
                <w:color w:val="333333"/>
              </w:rPr>
              <w:t xml:space="preserve"> показатель мягкости согласного. Чтение слов, тестов. Пересказ.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73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</w:t>
            </w:r>
            <w:proofErr w:type="gramStart"/>
            <w:r w:rsidRPr="00CB04FC">
              <w:rPr>
                <w:color w:val="333333"/>
              </w:rPr>
              <w:t xml:space="preserve"> Ё</w:t>
            </w:r>
            <w:proofErr w:type="gramEnd"/>
            <w:r w:rsidRPr="00CB04FC">
              <w:rPr>
                <w:color w:val="333333"/>
              </w:rPr>
              <w:t>, ё. Составление и чтение слов,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74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Буква ё - показатель мягкости согласного. Чтение слов, тестов. Пересказ.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75-76</w:t>
            </w:r>
          </w:p>
        </w:tc>
        <w:tc>
          <w:tcPr>
            <w:tcW w:w="4212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 Я, я. Чтение слов, предложений.</w:t>
            </w:r>
          </w:p>
        </w:tc>
        <w:tc>
          <w:tcPr>
            <w:tcW w:w="394" w:type="pct"/>
            <w:vAlign w:val="center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Буква я – показатель мягкости согласного. Сравнительный звукобуквенный анализ слов. Чтение текста.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78-79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 xml:space="preserve">Звук и буква </w:t>
            </w:r>
            <w:proofErr w:type="gramStart"/>
            <w:r w:rsidRPr="00CB04FC">
              <w:rPr>
                <w:color w:val="333333"/>
              </w:rPr>
              <w:t>Ю</w:t>
            </w:r>
            <w:proofErr w:type="gramEnd"/>
            <w:r w:rsidRPr="00CB04FC">
              <w:rPr>
                <w:color w:val="333333"/>
              </w:rPr>
              <w:t>, ю. Чтение слов и предложений.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80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Буква ю – показатель мягкости согласного. Сравнительный звукобуквенный анализ слов.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81-82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 xml:space="preserve">Звук и буква </w:t>
            </w:r>
            <w:proofErr w:type="gramStart"/>
            <w:r w:rsidRPr="00CB04FC">
              <w:rPr>
                <w:color w:val="333333"/>
              </w:rPr>
              <w:t>Ц</w:t>
            </w:r>
            <w:proofErr w:type="gramEnd"/>
            <w:r w:rsidRPr="00CB04FC">
              <w:rPr>
                <w:color w:val="333333"/>
              </w:rPr>
              <w:t>, ц. Чтение слов, предложений.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83-84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 Ч, ч. Чтение слов, предложений.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85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Сочетания чу-</w:t>
            </w:r>
            <w:proofErr w:type="spellStart"/>
            <w:r w:rsidRPr="00CB04FC">
              <w:rPr>
                <w:color w:val="333333"/>
              </w:rPr>
              <w:t>ча</w:t>
            </w:r>
            <w:proofErr w:type="spellEnd"/>
            <w:r w:rsidRPr="00CB04FC">
              <w:rPr>
                <w:color w:val="333333"/>
              </w:rPr>
              <w:t>. Составление и чтение слов, предложений.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86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Чтение сказки «Курочка ряба».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87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 xml:space="preserve">Звук и буква </w:t>
            </w:r>
            <w:proofErr w:type="gramStart"/>
            <w:r w:rsidRPr="00CB04FC">
              <w:rPr>
                <w:color w:val="333333"/>
              </w:rPr>
              <w:t>Щ</w:t>
            </w:r>
            <w:proofErr w:type="gramEnd"/>
            <w:r w:rsidRPr="00CB04FC">
              <w:rPr>
                <w:color w:val="333333"/>
              </w:rPr>
              <w:t>, щ. чтение слов, текста. Сочетание ща-</w:t>
            </w:r>
            <w:proofErr w:type="spellStart"/>
            <w:r w:rsidRPr="00CB04FC">
              <w:rPr>
                <w:color w:val="333333"/>
              </w:rPr>
              <w:t>щу</w:t>
            </w:r>
            <w:proofErr w:type="spellEnd"/>
            <w:r w:rsidRPr="00CB04FC">
              <w:rPr>
                <w:color w:val="333333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88-89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 xml:space="preserve">Сочетания </w:t>
            </w:r>
            <w:proofErr w:type="spellStart"/>
            <w:proofErr w:type="gramStart"/>
            <w:r w:rsidRPr="00CB04FC">
              <w:rPr>
                <w:color w:val="333333"/>
              </w:rPr>
              <w:t>ча</w:t>
            </w:r>
            <w:proofErr w:type="spellEnd"/>
            <w:r w:rsidRPr="00CB04FC">
              <w:rPr>
                <w:color w:val="333333"/>
              </w:rPr>
              <w:t>-ща</w:t>
            </w:r>
            <w:proofErr w:type="gramEnd"/>
            <w:r w:rsidRPr="00CB04FC">
              <w:rPr>
                <w:color w:val="333333"/>
              </w:rPr>
              <w:t>, чу-</w:t>
            </w:r>
            <w:proofErr w:type="spellStart"/>
            <w:r w:rsidRPr="00CB04FC">
              <w:rPr>
                <w:color w:val="333333"/>
              </w:rPr>
              <w:t>щу</w:t>
            </w:r>
            <w:proofErr w:type="spellEnd"/>
            <w:r w:rsidRPr="00CB04FC">
              <w:rPr>
                <w:color w:val="333333"/>
              </w:rPr>
              <w:t>. Составление и чтение слов, предложений.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90-91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 Ф, ф. Чтение слов, текста. Пересказ текста.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Дифференциация в-ф. Чтение слов, предложений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абота по картинке.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 w:rsidRPr="00CB04FC">
              <w:rPr>
                <w:color w:val="333333"/>
              </w:rPr>
              <w:t>93-94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Звук и буква</w:t>
            </w:r>
            <w:proofErr w:type="gramStart"/>
            <w:r w:rsidRPr="00CB04FC">
              <w:rPr>
                <w:color w:val="333333"/>
              </w:rPr>
              <w:t xml:space="preserve"> Э</w:t>
            </w:r>
            <w:proofErr w:type="gramEnd"/>
            <w:r w:rsidRPr="00CB04FC">
              <w:rPr>
                <w:color w:val="333333"/>
              </w:rPr>
              <w:t>, э. Чтение слов, текста.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Буква «ъ». Составление и чтение слов. Текст.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текстов с изученными буквами. Заучивание стихотворения.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текстов. Составление рассказа по сюжетной картинке Пересказ.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текста «Светофор!». Пересказ.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E45AD" w:rsidTr="00807DD0">
        <w:tc>
          <w:tcPr>
            <w:tcW w:w="394" w:type="pct"/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04FC">
              <w:rPr>
                <w:color w:val="333333"/>
              </w:rPr>
              <w:t>Повторение изученных букв. Чтение текстов.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CB04FC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7DD0" w:rsidRPr="005B7AA8" w:rsidRDefault="00807DD0" w:rsidP="00807DD0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8048"/>
        <w:gridCol w:w="784"/>
      </w:tblGrid>
      <w:tr w:rsidR="00807DD0" w:rsidRPr="00572A95" w:rsidTr="00807DD0">
        <w:trPr>
          <w:trHeight w:val="509"/>
        </w:trPr>
        <w:tc>
          <w:tcPr>
            <w:tcW w:w="394" w:type="pct"/>
            <w:vMerge w:val="restart"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2" w:type="pct"/>
            <w:vMerge w:val="restart"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394" w:type="pct"/>
            <w:vMerge w:val="restart"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07DD0" w:rsidRPr="00572A95" w:rsidTr="00807DD0">
        <w:trPr>
          <w:trHeight w:val="509"/>
        </w:trPr>
        <w:tc>
          <w:tcPr>
            <w:tcW w:w="394" w:type="pct"/>
            <w:vMerge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Merge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rPr>
          <w:trHeight w:val="509"/>
        </w:trPr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Осень пришла -  в школу пора (16 час)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rPr>
          <w:trHeight w:val="306"/>
        </w:trPr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Кончилось лето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“Все куда-нибудь идут” По В. Голявкину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Первый урок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Мы рисуем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>Я. Аким «Грибной лес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Прочитай. По В. Дурову «Слон </w:t>
            </w:r>
            <w:proofErr w:type="spellStart"/>
            <w:r w:rsidRPr="000B7A9B">
              <w:rPr>
                <w:color w:val="auto"/>
              </w:rPr>
              <w:t>Беби</w:t>
            </w:r>
            <w:proofErr w:type="spellEnd"/>
            <w:r w:rsidRPr="000B7A9B">
              <w:rPr>
                <w:color w:val="auto"/>
              </w:rPr>
              <w:t xml:space="preserve">»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Б. </w:t>
            </w:r>
            <w:proofErr w:type="spellStart"/>
            <w:r w:rsidRPr="000B7A9B">
              <w:rPr>
                <w:color w:val="auto"/>
              </w:rPr>
              <w:t>Заходер</w:t>
            </w:r>
            <w:proofErr w:type="spellEnd"/>
            <w:r w:rsidRPr="000B7A9B">
              <w:rPr>
                <w:color w:val="auto"/>
              </w:rPr>
              <w:t xml:space="preserve"> «Птичья школа»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По Н. Сладкову «Осенние подарки»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В парке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Прочитай. М </w:t>
            </w:r>
            <w:proofErr w:type="spellStart"/>
            <w:r w:rsidRPr="000B7A9B">
              <w:rPr>
                <w:color w:val="auto"/>
              </w:rPr>
              <w:t>Ивенсен</w:t>
            </w:r>
            <w:proofErr w:type="spellEnd"/>
            <w:r w:rsidRPr="000B7A9B">
              <w:rPr>
                <w:color w:val="auto"/>
              </w:rPr>
              <w:t xml:space="preserve"> «Падают, падают листья…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По В. Корабельникову «Осенний лес»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По К. Ушинскому «Всякой вещи свое место»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Прочитай. </w:t>
            </w:r>
            <w:proofErr w:type="spellStart"/>
            <w:r w:rsidRPr="000B7A9B">
              <w:rPr>
                <w:color w:val="auto"/>
              </w:rPr>
              <w:t>Д.Летнева</w:t>
            </w:r>
            <w:proofErr w:type="spellEnd"/>
            <w:r w:rsidRPr="000B7A9B">
              <w:rPr>
                <w:color w:val="auto"/>
              </w:rPr>
              <w:t xml:space="preserve"> «Хозяин в доме».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По В. </w:t>
            </w:r>
            <w:proofErr w:type="spellStart"/>
            <w:r w:rsidRPr="000B7A9B">
              <w:rPr>
                <w:color w:val="auto"/>
              </w:rPr>
              <w:t>Голявкину</w:t>
            </w:r>
            <w:proofErr w:type="spellEnd"/>
            <w:r w:rsidRPr="000B7A9B">
              <w:rPr>
                <w:color w:val="auto"/>
              </w:rPr>
              <w:t xml:space="preserve"> «Зачем дети ходят в школу?»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Прочитай. По А. </w:t>
            </w:r>
            <w:proofErr w:type="spellStart"/>
            <w:r w:rsidRPr="000B7A9B">
              <w:rPr>
                <w:color w:val="auto"/>
              </w:rPr>
              <w:t>Тумбасову</w:t>
            </w:r>
            <w:proofErr w:type="spellEnd"/>
            <w:r w:rsidRPr="000B7A9B">
              <w:rPr>
                <w:color w:val="auto"/>
              </w:rPr>
              <w:t xml:space="preserve"> «Серый вечер»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Обобщающий урок по теме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Почитаем - поиграем 9 час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По А. Шибаеву «Одна буква»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А. Усачев «Слоги»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Прочитай. </w:t>
            </w:r>
            <w:proofErr w:type="gramStart"/>
            <w:r w:rsidRPr="000B7A9B">
              <w:rPr>
                <w:color w:val="auto"/>
              </w:rPr>
              <w:t>По</w:t>
            </w:r>
            <w:proofErr w:type="gramEnd"/>
            <w:r w:rsidRPr="000B7A9B">
              <w:rPr>
                <w:color w:val="auto"/>
              </w:rPr>
              <w:t xml:space="preserve"> с. Иванову «Дразнилка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К. Чуковский «черепаха»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«Шумный </w:t>
            </w:r>
            <w:proofErr w:type="gramStart"/>
            <w:r w:rsidRPr="000B7A9B">
              <w:rPr>
                <w:color w:val="auto"/>
              </w:rPr>
              <w:t>Ба-Бах</w:t>
            </w:r>
            <w:proofErr w:type="gramEnd"/>
            <w:r w:rsidRPr="000B7A9B">
              <w:rPr>
                <w:color w:val="auto"/>
              </w:rPr>
              <w:t xml:space="preserve">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>Прочитай. Л. Яхнин «Если плачет кто-то рядом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Загадки. Доскажи словечко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Кто квакает, кто крякает, а кто каркает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pStyle w:val="Default"/>
              <w:jc w:val="both"/>
              <w:rPr>
                <w:color w:val="auto"/>
              </w:rPr>
            </w:pPr>
            <w:r w:rsidRPr="000B7A9B">
              <w:rPr>
                <w:color w:val="auto"/>
              </w:rPr>
              <w:t xml:space="preserve">Обобщающий урок по теме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В гостях у сказки 13 час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волк»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 и лиса»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козел»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Л. Толстому «Мышка вышла гулять»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Прочитай. Литовская сказка «Волк и баран»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С. Прокофьевой «Сказка о том, как зайцы испугали серого волка»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Литовская сказка «Рак и ворона»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Казахская сказка «Заяц и Черепаха»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Мордовская сказка «Благодарный медведь»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Прочитай. Якутская сказка «Как белка и заяц друг друга не узнали»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Армянская сказка «Волк и ягненок»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«Умей обождать!»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Обобщающий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Животные рядом с нами 16 час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Индийская сказка «Умная собака»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Прочитай: Стихи.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Э. Шиму «Я домой пришла»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Русская народная присказка «Лошадка”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Чарушину «Кролики»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Лифшиц «Баран»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Прочитай.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Б. Житкову «Храбрый утенок»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Э. Шиму «Все умеют сами”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 Бородицкая «Котенок»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Прочитай.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В. Сутееву «Три котенка»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К. Ушинскому «Петушок с семьей»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Упрямые козлята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Лифшиц «Пес</w:t>
            </w: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теме»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теме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Ой ты, зимушка – зима! 17 час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Я. Аким «Первый снег»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Э. Киселевой «Большой Снег»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Н. Калининой «Снежный колобок»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С. Вангели «Снеговик – новосел»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Шведеру «Воробышкин домик»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Галина «Зимние картинки»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Е. Самойлова «Миша и Шура»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 Галлиев «Купили снег»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Г. Юдину «Буратиний нос»</w:t>
            </w:r>
          </w:p>
        </w:tc>
        <w:tc>
          <w:tcPr>
            <w:tcW w:w="394" w:type="pct"/>
            <w:vAlign w:val="center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 Токмакова «Живи, елочка!»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«Про елки»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«Коньки купили не напрасно»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«Ромашки в январе»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«Мороз и заяц»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Литовская народная песенка «Вьюга»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полянке»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 19 час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А. Митту «Коля заболел»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Летнева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«Подружки рассорились»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«Вязальщик»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Э. Киселевой «Скамейка, прыгуны </w:t>
            </w:r>
            <w:proofErr w:type="gram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воздики и Алик»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Е. Пермяку «Торопливый ножик»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В. Сухомлинскому «Вьюга»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Бутмину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«Трус»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В. Витка «Мед в кармане»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gram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Донниковой</w:t>
            </w:r>
            <w:proofErr w:type="gram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«Канавка»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Узбекская сказка «Назло Солнцу»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«Мостки»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М. Дружининой «Песенка обо всем»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«Весна идёт» 22 час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Я. Аким «Март»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Ю. Ковалю «Невидимка»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Берестов «Праздник мам»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В. Драгунскому «Подарок к празднику</w:t>
            </w: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Бурятская сказка «Снег и заяц»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Г.Ладонщиков «Помощники весны»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М. Пришвину «Лягушонок»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Ладонщиков «Весна»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Чарушину «Барсук»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Маршак «Весенняя песенка»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И. Соколову - Микитову «На краю леса”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В. Голявкину «Подходящая вещь»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М.Пляцковский «Деньки стоят погожие»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С. Козлову «Ручей и камень»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Русская народная сказка «Как птицы лису проучили»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Русская народная сказка «Как птицы лису проучили»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Т. Шарыгиной «Вкусный урок»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Косенко «Почему скворец веселый»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Э. Шим «Храбрый птенец»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М. Быкову «Кому пригодилась старая Митина шапка»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М. Быкову «Кому пригодилась старая Митина шапка»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теме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0B7A9B" w:rsidRDefault="00807DD0" w:rsidP="0093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Чудесное</w:t>
            </w:r>
            <w:proofErr w:type="gram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рядом» 14.час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Г. Цыферову «Лосенок»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Г. Цыферов «Удивление первое»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Г.Снегиреву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Козлову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Друзья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С. Козлову «Необыкновенная весна»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Мошковская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понимаю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М. Пришвину «Золотой луг»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В. Бианки «Неродной сын»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Ю. Кушак «Подарок»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 «Все здесь»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>По В. Бианки «Небесный слон»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теме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</w:rPr>
              <w:t xml:space="preserve">«Лето красное» 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Стих. «Ярко солнце светит»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И. Соколову-Микитову «Светляки»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Г. Цыферову «Петушок и солнышко»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Г. Цыферову «Петушок и солнышко»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 Гамазкова «Прошлым летом»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Махотин «Поход»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Е. Пермяку «Раки»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Викторов «В гости к лету»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 Мазнин «Отчего так много света?»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теме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0B7A9B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12" w:type="pct"/>
          </w:tcPr>
          <w:p w:rsidR="00807DD0" w:rsidRPr="000B7A9B" w:rsidRDefault="00807DD0" w:rsidP="00936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A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теме</w:t>
            </w:r>
          </w:p>
        </w:tc>
        <w:tc>
          <w:tcPr>
            <w:tcW w:w="394" w:type="pct"/>
          </w:tcPr>
          <w:p w:rsidR="00807DD0" w:rsidRPr="000B7A9B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DD0" w:rsidRPr="005B7AA8" w:rsidRDefault="00807DD0" w:rsidP="00807DD0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A8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8048"/>
        <w:gridCol w:w="784"/>
      </w:tblGrid>
      <w:tr w:rsidR="00807DD0" w:rsidRPr="00572A95" w:rsidTr="00807DD0">
        <w:trPr>
          <w:trHeight w:val="509"/>
        </w:trPr>
        <w:tc>
          <w:tcPr>
            <w:tcW w:w="394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2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394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07DD0" w:rsidRPr="00572A95" w:rsidTr="00807DD0">
        <w:trPr>
          <w:trHeight w:val="509"/>
        </w:trPr>
        <w:tc>
          <w:tcPr>
            <w:tcW w:w="394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rPr>
          <w:trHeight w:val="509"/>
        </w:trPr>
        <w:tc>
          <w:tcPr>
            <w:tcW w:w="394" w:type="pc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(9ч.)</w:t>
            </w:r>
          </w:p>
        </w:tc>
        <w:tc>
          <w:tcPr>
            <w:tcW w:w="394" w:type="pc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rPr>
          <w:trHeight w:val="306"/>
        </w:trPr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pct"/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Стихотворение. М. Садовский «Сентябрь»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По В. Воскобойникову «Веселая улица»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В. Берестов «Первое сентября»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4F6E59">
              <w:rPr>
                <w:rFonts w:ascii="Times New Roman" w:hAnsi="Times New Roman" w:cs="Times New Roman"/>
                <w:sz w:val="24"/>
                <w:szCs w:val="24"/>
              </w:rPr>
              <w:t xml:space="preserve"> «Пятерки»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Смешинка. В. Берестов «Котенок хочет в школу»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В. Бирюков «Кто лучшим будет»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По В. Хомченко «Обида»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4F6E59" w:rsidRDefault="00807DD0" w:rsidP="0093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9">
              <w:rPr>
                <w:rFonts w:ascii="Times New Roman" w:hAnsi="Times New Roman" w:cs="Times New Roman"/>
                <w:sz w:val="24"/>
                <w:szCs w:val="24"/>
              </w:rPr>
              <w:t>А. Аксенова «Наша учительница»</w:t>
            </w:r>
          </w:p>
        </w:tc>
        <w:tc>
          <w:tcPr>
            <w:tcW w:w="394" w:type="pct"/>
          </w:tcPr>
          <w:p w:rsidR="00807DD0" w:rsidRPr="004F6E59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Осень наступила…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 ч.)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Ю. Ковалю «Последний лист»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Н. Сладкову «Сентябрь на дворе»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Е. Благинина «Улетают, улетели…»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Смешинка. По Э.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Майданик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«Доскажи словечко» (Осенние загадки)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 ч.)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«Повара»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М. Дружининой «Сюрприз»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Хомченко «Пуговица»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«Чем пахнут ремесла»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 ч.)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394" w:type="pct"/>
          </w:tcPr>
          <w:p w:rsidR="00807DD0" w:rsidRPr="00866F1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Н. Сладкову «Лисица и еж» </w:t>
            </w:r>
          </w:p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М. Пришвину «Еж»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Г. Снегиреву «Белек»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Б. Житкову «Галка»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Гаранжину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«Куринный воспитанник»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Тарловскому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Н. Носову «Живая шляпа»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Н. Носову «Живая шляпа»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Н. Павловой «Котята»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Пляцковскому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Пляцковскому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ч.)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«Лиса и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журавл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«Храбрый баран»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«Лиса и тетерев»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«Лиса и тетерев»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Украинская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«Овечка и волк»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Башкирская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«Медведь и пчелы»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Таджикская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«Тигр и лиса»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Французская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«Лиса и куропатка»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Французская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«Лиса и куропатка»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Абхазская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«Куцый хвост»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Удмуртская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70B">
              <w:rPr>
                <w:rFonts w:ascii="Times New Roman" w:hAnsi="Times New Roman"/>
                <w:sz w:val="24"/>
                <w:szCs w:val="24"/>
              </w:rPr>
              <w:t>«Глупый котенок»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215CA0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 xml:space="preserve">Зимушка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 xml:space="preserve"> зима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 ч.)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Русская народная песня «Ой ты, зимушка-зима!»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Бианки «Заяц, Косач, Медведь и Дед Мороз»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Л. Воронковой «Как елку наряжали»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Л. Воронковой «Как елку наряжали»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А. Усачеву «Как Дед Мороз сделал себе помощников»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А. Потаповой «Такой вот герой»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А. Потаповой «Такой вот герой»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С. Есенин «Зима»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Шевчук «С прогулки»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М. Быковой «Неудачная находка»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«Что за зверь?»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 Степанов «Зайка»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Н. Сладкову «Еловая каша»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Ягафаровой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«Снегирь и Синица»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Хомченко «Птица-синица»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С. Георгиеву «Праздничный стол»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Берестов «За игрой»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«Как Артемка котенка спас»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866F1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Осеевой «Подвиг»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Бирюкову «Лесные доктора»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Бирюкову «Лесные доктора»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1F32CC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ч.)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D0" w:rsidRPr="00914201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914201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Украинская народная песня «Веснянка»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Р.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Бианки «Заяц на дереве»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К. Ушинскому «Пчелки на разведках»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Веселые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Остеру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Шибаев «Кто кем становится»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А. Усачев «Волшебный барабан»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К. Ушинскому «Наше Отечество»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Т. Кудрявцевой «Флаг России»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А. Усачев «день Победы»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С. Алексееву «Тульские пряники»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ч.)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А. Усачев «Что такое лето?»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Л. Воронковой «Что сказала бы мама?»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Хомченко «Куда исчез гриб?»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>По В. Бианки «Еж-спаситель»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0B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6D670B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6D670B">
              <w:rPr>
                <w:rFonts w:ascii="Times New Roman" w:hAnsi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Савельев « Доскажи словечко» Летние загадки.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6E3F58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12" w:type="pct"/>
          </w:tcPr>
          <w:p w:rsidR="00807DD0" w:rsidRPr="006D670B" w:rsidRDefault="00807DD0" w:rsidP="009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«Здравствуй, лето»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7DD0" w:rsidRPr="005B7AA8" w:rsidRDefault="00807DD0" w:rsidP="00807DD0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A8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8048"/>
        <w:gridCol w:w="784"/>
      </w:tblGrid>
      <w:tr w:rsidR="00807DD0" w:rsidRPr="00572A95" w:rsidTr="00807DD0">
        <w:trPr>
          <w:trHeight w:val="509"/>
        </w:trPr>
        <w:tc>
          <w:tcPr>
            <w:tcW w:w="394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2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394" w:type="pct"/>
            <w:vMerge w:val="restar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07DD0" w:rsidRPr="00572A95" w:rsidTr="00807DD0">
        <w:trPr>
          <w:trHeight w:val="509"/>
        </w:trPr>
        <w:tc>
          <w:tcPr>
            <w:tcW w:w="394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rPr>
          <w:trHeight w:val="509"/>
        </w:trPr>
        <w:tc>
          <w:tcPr>
            <w:tcW w:w="394" w:type="pc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жизнь(12ч)</w:t>
            </w:r>
          </w:p>
        </w:tc>
        <w:tc>
          <w:tcPr>
            <w:tcW w:w="394" w:type="pct"/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2" w:type="pct"/>
          </w:tcPr>
          <w:p w:rsidR="00807DD0" w:rsidRPr="00572A95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школу. По Н. Носову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Жил-был Учитель. Э. </w:t>
            </w:r>
            <w:proofErr w:type="spellStart"/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учат в школе. М. </w:t>
            </w:r>
            <w:proofErr w:type="spellStart"/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Поздравление. По. Ю. Ермолаеву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Маруся дежурила. По Е. Шварцу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Шум и Шумок. По Е. Ильиной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сороконожки опоздали на урок. В. Орлов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Три желания Вити. По Л. Каминскому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. В. Берестов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Зарубите на носу. По М. Бартеневу.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572A95" w:rsidRDefault="00807DD0" w:rsidP="0093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листьям опадать(17ч)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Жёлтой краской кто-то…</w:t>
            </w:r>
            <w:proofErr w:type="spellStart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Н.Антонова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Осенняя сказка. По Н. </w:t>
            </w:r>
            <w:proofErr w:type="spellStart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осени. Е. Благинина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подарки. По Л. Воронковой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Лес осенью. А. Твардовский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В осеннем лесу. По В. Путилиной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Славная осень! Здоровый, ядрёный. Н. Некрасов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Отчего Осень грустна. По Ю. </w:t>
            </w:r>
            <w:proofErr w:type="spellStart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К. Бальмонт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сойки. По Ю. Ковалю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зимовка. По Н. Сладкову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Скучная картина!.. А. Плещеев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маленького жучка. По О. Иваненко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и мухи. По К. Ушинскому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листьям опадать</w:t>
            </w:r>
            <w:proofErr w:type="gramStart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Г. </w:t>
            </w:r>
            <w:proofErr w:type="spellStart"/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Граубину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404FD5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– время, потехе – час(7</w:t>
            </w:r>
            <w:r w:rsidRPr="0040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Пекла кошка пирожки…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1E6162" w:rsidRDefault="00807DD0" w:rsidP="009366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Карусели. По Л. Пантелееву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12" w:type="pct"/>
          </w:tcPr>
          <w:p w:rsidR="00807DD0" w:rsidRPr="00572A95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Прятки. </w:t>
            </w:r>
            <w:proofErr w:type="spellStart"/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12" w:type="pct"/>
            <w:vAlign w:val="center"/>
          </w:tcPr>
          <w:p w:rsidR="00807DD0" w:rsidRPr="001E6162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Считалки.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2" w:type="pct"/>
            <w:vAlign w:val="center"/>
          </w:tcPr>
          <w:p w:rsidR="00807DD0" w:rsidRPr="001E6162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Жмурки. По М. Булатову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2" w:type="pct"/>
            <w:vAlign w:val="center"/>
          </w:tcPr>
          <w:p w:rsidR="00807DD0" w:rsidRPr="001E6162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1E6162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животных(13ч)</w:t>
            </w:r>
          </w:p>
        </w:tc>
        <w:tc>
          <w:tcPr>
            <w:tcW w:w="394" w:type="pct"/>
          </w:tcPr>
          <w:p w:rsidR="00807DD0" w:rsidRPr="00866F1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Болтливая корова. По К. Ушинскому.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Упрямый котенок. По В. Бирюкову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Пушок. По. В. </w:t>
            </w:r>
            <w:proofErr w:type="spellStart"/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Томка. По </w:t>
            </w:r>
            <w:proofErr w:type="spellStart"/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Е.Чарушину</w:t>
            </w:r>
            <w:proofErr w:type="spellEnd"/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и собаки. По Б. Житкову.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Чук заболел. По Л. Матвеевой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Хитрый бурундук. Г. Снегирев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Барсучья кладовая. По А. </w:t>
            </w:r>
            <w:proofErr w:type="spellStart"/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Гостья. По. А. Дорохову.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лисят. Г. Корольков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Лиса. По Ю. Дмитриеву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12" w:type="pct"/>
            <w:vAlign w:val="center"/>
          </w:tcPr>
          <w:p w:rsidR="00807DD0" w:rsidRPr="00431F37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дела(8 ч)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Миша мастер.  Г. </w:t>
            </w:r>
            <w:proofErr w:type="spellStart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Пичугин мост. По Е. </w:t>
            </w:r>
            <w:proofErr w:type="spellStart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Пермякову</w:t>
            </w:r>
            <w:proofErr w:type="spellEnd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сад. В. Хомченко.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люди радуются. По С. </w:t>
            </w:r>
            <w:proofErr w:type="spellStart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каникулы и полезные дела. По Ю. Ермолаеву.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Котенок. Е. Благинина.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Птичка. В. </w:t>
            </w:r>
            <w:proofErr w:type="spellStart"/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vAlign w:val="center"/>
          </w:tcPr>
          <w:p w:rsidR="00807DD0" w:rsidRPr="00B0558A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наступила(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12" w:type="pct"/>
            <w:vAlign w:val="center"/>
          </w:tcPr>
          <w:p w:rsidR="00807DD0" w:rsidRPr="00215CA0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идет. По Л. Воронковой.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4212" w:type="pct"/>
            <w:vAlign w:val="center"/>
          </w:tcPr>
          <w:p w:rsidR="00807DD0" w:rsidRPr="00215CA0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Снегурочка. А. Слащев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212" w:type="pct"/>
            <w:vAlign w:val="center"/>
          </w:tcPr>
          <w:p w:rsidR="00807DD0" w:rsidRPr="00215CA0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И. Суриков.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12" w:type="pct"/>
            <w:vAlign w:val="center"/>
          </w:tcPr>
          <w:p w:rsidR="00807DD0" w:rsidRPr="00215CA0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 С. Маршак.</w:t>
            </w:r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212" w:type="pct"/>
            <w:vAlign w:val="center"/>
          </w:tcPr>
          <w:p w:rsidR="00807DD0" w:rsidRPr="00215CA0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Елка. По В. </w:t>
            </w:r>
            <w:proofErr w:type="spellStart"/>
            <w:r w:rsidRPr="00215CA0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Сутееву</w:t>
            </w:r>
            <w:proofErr w:type="spellEnd"/>
          </w:p>
        </w:tc>
        <w:tc>
          <w:tcPr>
            <w:tcW w:w="394" w:type="pct"/>
            <w:vAlign w:val="center"/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под Рождество. По Л. </w:t>
            </w:r>
            <w:proofErr w:type="spellStart"/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Клавдиной</w:t>
            </w:r>
            <w:proofErr w:type="spellEnd"/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лежало «спасибо»? М. Садовский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горке. По Н. Носову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Лисичка-сестричка и волк (русская народная сказка)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Солнце с Морозом поссорились. А. Бродский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сказка. П. Головкин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Митины друзья. Г. </w:t>
            </w:r>
            <w:proofErr w:type="spellStart"/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шапка. В. Бирюков.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шубах и шапках. По А. </w:t>
            </w:r>
            <w:proofErr w:type="spellStart"/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ветер бушует над бором… Н. Некрасов.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приметы. По А. Спирину.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0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2B6304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истории.(9ч)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Винтик и </w:t>
            </w:r>
            <w:proofErr w:type="spellStart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сделали пылесос. По Н. Некрасову.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Одни неприятности. Г. Остер.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Однажды утром. М. </w:t>
            </w:r>
            <w:proofErr w:type="spellStart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комары кусаются? В. Бирюков.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какой рассеянный. С. Маршак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лишние коробки. По О. </w:t>
            </w:r>
            <w:proofErr w:type="spellStart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Кургузову</w:t>
            </w:r>
            <w:proofErr w:type="spellEnd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Отвечайте, правда ли? Г. </w:t>
            </w:r>
            <w:proofErr w:type="spellStart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Чичинадзе</w:t>
            </w:r>
            <w:proofErr w:type="gramStart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FC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FC610A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Полюбуйся, весна наступает…(14</w:t>
            </w: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чтениеМарт</w:t>
            </w:r>
            <w:proofErr w:type="spellEnd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. В. Алферов.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Восьмое марта. По М. Фроловой.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Забота. Е. Благинина.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вешалка. По А. Соколовскому.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льдина. По В. Бианки. Весна. А. Плещеев.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Скворцы прилетели</w:t>
            </w:r>
            <w:proofErr w:type="gramStart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А. </w:t>
            </w:r>
            <w:proofErr w:type="spellStart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Всему свой срок. По Э. </w:t>
            </w:r>
            <w:proofErr w:type="spellStart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Полюбуйся, весна наступает. И. Никитин.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0" w:rsidRPr="00866F15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12" w:type="pct"/>
          </w:tcPr>
          <w:p w:rsidR="00807DD0" w:rsidRPr="001F32CC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вечер. По Ю. Ковалю.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12" w:type="pct"/>
          </w:tcPr>
          <w:p w:rsidR="00807DD0" w:rsidRPr="001F32CC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Опасная красавица. По Ю. Дмитриеву.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12" w:type="pct"/>
          </w:tcPr>
          <w:p w:rsidR="00807DD0" w:rsidRPr="001F32CC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12" w:type="pct"/>
          </w:tcPr>
          <w:p w:rsidR="00807DD0" w:rsidRPr="001F32CC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1F32CC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волшебной сказки(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ч)</w:t>
            </w:r>
          </w:p>
        </w:tc>
        <w:tc>
          <w:tcPr>
            <w:tcW w:w="394" w:type="pct"/>
          </w:tcPr>
          <w:p w:rsidR="00807DD0" w:rsidRPr="00914201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106-107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(русская народная сказка)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серебряном блюдечке и наливном яблочке (русская народная сказка)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У лукоморья дуб зеленый… А. Пушкин.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феи. По Ш. Перро.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Горшочек каши. Братья Гримм.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сказки. По В. </w:t>
            </w:r>
            <w:proofErr w:type="spellStart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Порудоминскому</w:t>
            </w:r>
            <w:proofErr w:type="spellEnd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(10ч)</w:t>
            </w:r>
          </w:p>
        </w:tc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Царь-колокол. М. Ильин.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Неве. С. Васильева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всего прекрасней на земле. Д. Павлычко.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на тему. С. </w:t>
            </w:r>
            <w:proofErr w:type="spellStart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это слово? По Л. Кассилю.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Дело. По Б. Никольскому.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Защита. А. Усачев.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знает, но помнят все. По Л. Кассилю.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 Т. Белозеров.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пришло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(11ч)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Ливень. С. Козлов. Тучка. Г. </w:t>
            </w:r>
            <w:proofErr w:type="spellStart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</w:t>
            </w:r>
            <w:proofErr w:type="spellEnd"/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Хитрый одуванчик. Н. Павлова.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Одуванчик. Е. Благинина.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змеей.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снег. А. Бродский.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зимы будет лето. В. </w:t>
            </w:r>
            <w:proofErr w:type="spellStart"/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Загадка. Хозяюшка.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Pr="00572A95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приметы. По А. Спирину.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D0" w:rsidRPr="00572A95" w:rsidTr="00807DD0">
        <w:tc>
          <w:tcPr>
            <w:tcW w:w="394" w:type="pct"/>
          </w:tcPr>
          <w:p w:rsidR="00807DD0" w:rsidRDefault="00807DD0" w:rsidP="009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12" w:type="pct"/>
          </w:tcPr>
          <w:p w:rsidR="00807DD0" w:rsidRPr="006E3F58" w:rsidRDefault="00807DD0" w:rsidP="00936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94" w:type="pct"/>
          </w:tcPr>
          <w:p w:rsidR="00807DD0" w:rsidRPr="006E3F58" w:rsidRDefault="00807DD0" w:rsidP="00936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7349" w:rsidRDefault="007A7FE9" w:rsidP="00E612EB">
      <w:pPr>
        <w:pStyle w:val="a4"/>
        <w:jc w:val="center"/>
        <w:rPr>
          <w:b/>
        </w:rPr>
      </w:pPr>
      <w:r>
        <w:rPr>
          <w:b/>
        </w:rPr>
        <w:t>7.Материально-техническое обеспечение</w:t>
      </w:r>
    </w:p>
    <w:p w:rsidR="00A02157" w:rsidRPr="00987E19" w:rsidRDefault="00A02157" w:rsidP="00807DD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 – методические материалы по обучению детей с выраженным недоразвитием интеллекта 0 – 4 класс под редакцией </w:t>
      </w:r>
      <w:proofErr w:type="spellStart"/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М.: Гуманитарный издательский центр ВЛАДОС, 2013 г;</w:t>
      </w:r>
    </w:p>
    <w:p w:rsidR="00A02157" w:rsidRPr="00987E19" w:rsidRDefault="00A02157" w:rsidP="00807DD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gramStart"/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С.В. Устная речь. 2 класс: учебник для специальных (коррекционных) образовательных учреждений, разработанный в соответствии ФГОС для обучающихся с интеллектуальными нарушениями . 8– е издание.</w:t>
      </w:r>
      <w:proofErr w:type="gramEnd"/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2018г.</w:t>
      </w:r>
    </w:p>
    <w:p w:rsidR="00A02157" w:rsidRPr="00987E19" w:rsidRDefault="00A02157" w:rsidP="00807DD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компьютер </w:t>
      </w:r>
      <w:proofErr w:type="spellStart"/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экраннозвуковые</w:t>
      </w:r>
      <w:proofErr w:type="spellEnd"/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(презентации, мультфильмы, тренажёры); </w:t>
      </w:r>
    </w:p>
    <w:p w:rsidR="00A02157" w:rsidRPr="00987E19" w:rsidRDefault="00A02157" w:rsidP="00807DD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(картинки, предметные таблицы) в соответствии с основными требованиями программы обучения, лента букв, магнитные буквы, предметные картинки;</w:t>
      </w:r>
    </w:p>
    <w:p w:rsidR="000B03B7" w:rsidRDefault="00A02157" w:rsidP="00A02157">
      <w:pPr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E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A02157" w:rsidRPr="00987E19" w:rsidRDefault="00A02157" w:rsidP="00A02157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987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87E19">
        <w:rPr>
          <w:rFonts w:ascii="Times New Roman" w:eastAsia="Calibri" w:hAnsi="Times New Roman" w:cs="Times New Roman"/>
          <w:sz w:val="28"/>
          <w:szCs w:val="28"/>
          <w:u w:val="single"/>
        </w:rPr>
        <w:t>Интернетресурсы</w:t>
      </w:r>
      <w:proofErr w:type="spellEnd"/>
      <w:r w:rsidRPr="00987E1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87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02157" w:rsidRPr="00987E19" w:rsidRDefault="00A02157" w:rsidP="00807DD0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взаимовыручки учителей</w:t>
      </w:r>
      <w:hyperlink r:id="rId7" w:history="1">
        <w:r w:rsidRPr="00987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http://infourok.ru/</w:t>
        </w:r>
      </w:hyperlink>
    </w:p>
    <w:p w:rsidR="00A02157" w:rsidRPr="00987E19" w:rsidRDefault="00A02157" w:rsidP="00807D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8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Хостинг презентаций</w:t>
      </w:r>
      <w:r w:rsidRPr="00987E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http://ppt4web.ru/</w:t>
      </w:r>
    </w:p>
    <w:p w:rsidR="00A02157" w:rsidRPr="00987E19" w:rsidRDefault="00A02157" w:rsidP="00807D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готовых презентаций </w:t>
      </w:r>
      <w:r w:rsidRPr="00987E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http://prezentacii.com/</w:t>
      </w:r>
    </w:p>
    <w:p w:rsidR="00A02157" w:rsidRPr="00987E19" w:rsidRDefault="00A02157" w:rsidP="00807D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«Библиотека в школе»</w:t>
      </w:r>
      <w:hyperlink r:id="rId8" w:history="1">
        <w:r w:rsidRPr="0098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8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8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</w:t>
        </w:r>
        <w:r w:rsidRPr="0098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98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98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87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02157" w:rsidRPr="00987E19" w:rsidRDefault="00A02157" w:rsidP="00A0215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80" w:rsidRDefault="008F1380" w:rsidP="00E612EB">
      <w:pPr>
        <w:pStyle w:val="a4"/>
        <w:jc w:val="center"/>
        <w:rPr>
          <w:b/>
        </w:rPr>
      </w:pPr>
    </w:p>
    <w:sectPr w:rsidR="008F1380" w:rsidSect="008729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00"/>
    <w:multiLevelType w:val="hybridMultilevel"/>
    <w:tmpl w:val="73A4F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710A72"/>
    <w:multiLevelType w:val="hybridMultilevel"/>
    <w:tmpl w:val="B3C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F8E"/>
    <w:rsid w:val="000428E2"/>
    <w:rsid w:val="000B03B7"/>
    <w:rsid w:val="00132513"/>
    <w:rsid w:val="00261CA7"/>
    <w:rsid w:val="00347349"/>
    <w:rsid w:val="004444C9"/>
    <w:rsid w:val="00480143"/>
    <w:rsid w:val="006E6691"/>
    <w:rsid w:val="007A7FE9"/>
    <w:rsid w:val="007F64BF"/>
    <w:rsid w:val="00807DD0"/>
    <w:rsid w:val="008729FE"/>
    <w:rsid w:val="0089754C"/>
    <w:rsid w:val="008A59C2"/>
    <w:rsid w:val="008F1380"/>
    <w:rsid w:val="009E7AA5"/>
    <w:rsid w:val="009F67BE"/>
    <w:rsid w:val="00A02157"/>
    <w:rsid w:val="00B258E8"/>
    <w:rsid w:val="00C25796"/>
    <w:rsid w:val="00C33103"/>
    <w:rsid w:val="00CF1A45"/>
    <w:rsid w:val="00D54F8E"/>
    <w:rsid w:val="00DD77B2"/>
    <w:rsid w:val="00E612EB"/>
    <w:rsid w:val="00E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5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5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F8E"/>
    <w:rPr>
      <w:color w:val="0000FF"/>
      <w:u w:val="single"/>
    </w:rPr>
  </w:style>
  <w:style w:type="paragraph" w:customStyle="1" w:styleId="ConsPlusNormal">
    <w:name w:val="ConsPlusNormal"/>
    <w:rsid w:val="00D54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4F8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54F8E"/>
    <w:rPr>
      <w:b/>
      <w:bCs/>
    </w:rPr>
  </w:style>
  <w:style w:type="character" w:styleId="a9">
    <w:name w:val="Emphasis"/>
    <w:basedOn w:val="a0"/>
    <w:uiPriority w:val="20"/>
    <w:qFormat/>
    <w:rsid w:val="00D54F8E"/>
    <w:rPr>
      <w:i/>
      <w:iCs/>
    </w:rPr>
  </w:style>
  <w:style w:type="numbering" w:customStyle="1" w:styleId="1">
    <w:name w:val="Нет списка1"/>
    <w:next w:val="a2"/>
    <w:semiHidden/>
    <w:rsid w:val="00D54F8E"/>
  </w:style>
  <w:style w:type="table" w:styleId="aa">
    <w:name w:val="Table Grid"/>
    <w:basedOn w:val="a1"/>
    <w:uiPriority w:val="59"/>
    <w:rsid w:val="00D5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E6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12EB"/>
  </w:style>
  <w:style w:type="character" w:customStyle="1" w:styleId="c76">
    <w:name w:val="c76"/>
    <w:basedOn w:val="a0"/>
    <w:rsid w:val="00E612EB"/>
  </w:style>
  <w:style w:type="character" w:customStyle="1" w:styleId="c33">
    <w:name w:val="c33"/>
    <w:basedOn w:val="a0"/>
    <w:rsid w:val="00E612EB"/>
  </w:style>
  <w:style w:type="paragraph" w:customStyle="1" w:styleId="c4">
    <w:name w:val="c4"/>
    <w:basedOn w:val="a"/>
    <w:rsid w:val="00E6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612EB"/>
  </w:style>
  <w:style w:type="character" w:customStyle="1" w:styleId="c10">
    <w:name w:val="c10"/>
    <w:basedOn w:val="a0"/>
    <w:rsid w:val="00E612EB"/>
  </w:style>
  <w:style w:type="character" w:styleId="ab">
    <w:name w:val="FollowedHyperlink"/>
    <w:basedOn w:val="a0"/>
    <w:uiPriority w:val="99"/>
    <w:semiHidden/>
    <w:unhideWhenUsed/>
    <w:rsid w:val="00E612EB"/>
    <w:rPr>
      <w:color w:val="800080"/>
      <w:u w:val="single"/>
    </w:rPr>
  </w:style>
  <w:style w:type="character" w:customStyle="1" w:styleId="glyphicon">
    <w:name w:val="glyphicon"/>
    <w:basedOn w:val="a0"/>
    <w:rsid w:val="00E612EB"/>
  </w:style>
  <w:style w:type="character" w:customStyle="1" w:styleId="ng-binding">
    <w:name w:val="ng-binding"/>
    <w:basedOn w:val="a0"/>
    <w:rsid w:val="00E612EB"/>
  </w:style>
  <w:style w:type="character" w:customStyle="1" w:styleId="big">
    <w:name w:val="big"/>
    <w:basedOn w:val="a0"/>
    <w:rsid w:val="00E612EB"/>
  </w:style>
  <w:style w:type="paragraph" w:customStyle="1" w:styleId="Style22">
    <w:name w:val="Style22"/>
    <w:basedOn w:val="a"/>
    <w:rsid w:val="00347349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807DD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80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7DD0"/>
  </w:style>
  <w:style w:type="paragraph" w:styleId="ae">
    <w:name w:val="footer"/>
    <w:basedOn w:val="a"/>
    <w:link w:val="af"/>
    <w:uiPriority w:val="99"/>
    <w:unhideWhenUsed/>
    <w:rsid w:val="0080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C37FD-A4E7-4391-A514-26B3FE39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2019-11-11T02:52:00Z</dcterms:created>
  <dcterms:modified xsi:type="dcterms:W3CDTF">2020-03-03T16:08:00Z</dcterms:modified>
</cp:coreProperties>
</file>